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368" w:rsidRDefault="00B847F1">
      <w:pPr>
        <w:keepLines/>
        <w:spacing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>04.05-08.05</w:t>
      </w:r>
    </w:p>
    <w:p w:rsidR="00145368" w:rsidRDefault="00B847F1">
      <w:pPr>
        <w:spacing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>Завдання для учнів 8-Г класу</w:t>
      </w:r>
    </w:p>
    <w:p w:rsidR="00145368" w:rsidRDefault="0014536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246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15"/>
        <w:gridCol w:w="1890"/>
        <w:gridCol w:w="8759"/>
      </w:tblGrid>
      <w:tr w:rsidR="00A04760" w:rsidRPr="00B847F1" w:rsidTr="00A04760">
        <w:trPr>
          <w:jc w:val="center"/>
        </w:trPr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4760" w:rsidRPr="00B847F1" w:rsidRDefault="00A04760" w:rsidP="00B847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F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4760" w:rsidRPr="00B847F1" w:rsidRDefault="00A04760" w:rsidP="00B847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F1">
              <w:rPr>
                <w:rFonts w:ascii="Times New Roman" w:hAnsi="Times New Roman" w:cs="Times New Roman"/>
                <w:b/>
                <w:sz w:val="24"/>
                <w:szCs w:val="24"/>
              </w:rPr>
              <w:t>Вчитель</w:t>
            </w:r>
          </w:p>
        </w:tc>
        <w:tc>
          <w:tcPr>
            <w:tcW w:w="87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4760" w:rsidRPr="00B847F1" w:rsidRDefault="00A04760" w:rsidP="00B847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F1">
              <w:rPr>
                <w:rFonts w:ascii="Times New Roman" w:hAnsi="Times New Roman" w:cs="Times New Roman"/>
                <w:b/>
                <w:sz w:val="24"/>
                <w:szCs w:val="24"/>
              </w:rPr>
              <w:t>Перевір, Термін здачі та адреса відправлення</w:t>
            </w:r>
          </w:p>
        </w:tc>
      </w:tr>
      <w:tr w:rsidR="00A04760" w:rsidRPr="00B847F1" w:rsidTr="00A04760">
        <w:trPr>
          <w:jc w:val="center"/>
        </w:trPr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4760" w:rsidRPr="00B847F1" w:rsidRDefault="00A04760" w:rsidP="00B847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Біологія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4760" w:rsidRPr="00B847F1" w:rsidRDefault="00A04760" w:rsidP="00B847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Купріянова І.Л.</w:t>
            </w:r>
          </w:p>
        </w:tc>
        <w:tc>
          <w:tcPr>
            <w:tcW w:w="87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4760" w:rsidRPr="00B847F1" w:rsidRDefault="00A04760" w:rsidP="00B847F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Пройти онлайн тестування за посиланням </w:t>
            </w:r>
            <w:hyperlink r:id="rId4">
              <w:r w:rsidRPr="00B847F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https://onlinetestpad.com/hm5gtb46d3cjw</w:t>
              </w:r>
            </w:hyperlink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термін виконання до 10.05.2020</w:t>
            </w:r>
          </w:p>
        </w:tc>
      </w:tr>
      <w:tr w:rsidR="00A04760" w:rsidRPr="00B847F1" w:rsidTr="00A04760">
        <w:trPr>
          <w:jc w:val="center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4760" w:rsidRPr="00B847F1" w:rsidRDefault="00A04760" w:rsidP="00B847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4760" w:rsidRPr="00B847F1" w:rsidRDefault="00A04760" w:rsidP="00B847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Подоляка А.М.</w:t>
            </w:r>
          </w:p>
        </w:tc>
        <w:tc>
          <w:tcPr>
            <w:tcW w:w="8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4760" w:rsidRPr="00B847F1" w:rsidRDefault="00A04760" w:rsidP="00B847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виконати завдання, розміщені в https://classroom.google.com/u/3/c/NjI4NjUzOTYwMDRa/a/OTQyNDA2MDAxMTRa/details   до 08.05</w:t>
            </w:r>
          </w:p>
        </w:tc>
      </w:tr>
      <w:tr w:rsidR="00A04760" w:rsidRPr="00B847F1" w:rsidTr="00A04760">
        <w:trPr>
          <w:trHeight w:val="585"/>
          <w:jc w:val="center"/>
        </w:trPr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4760" w:rsidRPr="00B847F1" w:rsidRDefault="00A04760" w:rsidP="00B847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Геометрія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4760" w:rsidRPr="00B847F1" w:rsidRDefault="00A04760" w:rsidP="00B847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Подоляка А.М.</w:t>
            </w:r>
          </w:p>
        </w:tc>
        <w:tc>
          <w:tcPr>
            <w:tcW w:w="87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4760" w:rsidRPr="00B847F1" w:rsidRDefault="00A04760" w:rsidP="00B847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06.05 о 13.00 </w:t>
            </w:r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Контрольне тестування за посиланням, яке буде надано у день тестування </w:t>
            </w:r>
          </w:p>
        </w:tc>
      </w:tr>
      <w:tr w:rsidR="00A04760" w:rsidRPr="00B847F1" w:rsidTr="00A04760">
        <w:trPr>
          <w:jc w:val="center"/>
        </w:trPr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4760" w:rsidRPr="00B847F1" w:rsidRDefault="00A04760" w:rsidP="00B847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Основи здоров'я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4760" w:rsidRPr="00B847F1" w:rsidRDefault="00A04760" w:rsidP="00B847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Щербак С.М.</w:t>
            </w:r>
          </w:p>
        </w:tc>
        <w:tc>
          <w:tcPr>
            <w:tcW w:w="8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4760" w:rsidRPr="00B847F1" w:rsidRDefault="00A04760" w:rsidP="00B847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Виконати тестові завдання (вказавши своє справжнє прізвище, ім’я та клас) за посиланням:</w:t>
            </w:r>
            <w:hyperlink r:id="rId5">
              <w:r w:rsidRPr="00B847F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">
              <w:r w:rsidRPr="00B847F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https://naurok.com.ua/test/join?gamecode=694399</w:t>
              </w:r>
            </w:hyperlink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(код доступу 694399, використати цей код, відкривши посилання</w:t>
            </w:r>
            <w:hyperlink r:id="rId7">
              <w:r w:rsidRPr="00B847F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">
              <w:r w:rsidRPr="00B847F1">
                <w:rPr>
                  <w:rFonts w:ascii="Times New Roman" w:eastAsia="Times New Roman" w:hAnsi="Times New Roman" w:cs="Times New Roman"/>
                  <w:color w:val="6200EA"/>
                  <w:sz w:val="24"/>
                  <w:szCs w:val="24"/>
                  <w:highlight w:val="white"/>
                </w:rPr>
                <w:t>join.naurok.ua</w:t>
              </w:r>
            </w:hyperlink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). *Підготувати інформаційне міні-повідомлення про те, як не стати жертвою торговців людьми (за бажанням). Термін здачі: 12.05.2020 до 20:00. </w:t>
            </w:r>
            <w:proofErr w:type="spellStart"/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Classroom</w:t>
            </w:r>
            <w:proofErr w:type="spellEnd"/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9">
              <w:r w:rsidRPr="00B847F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lana74445@gmail.com</w:t>
              </w:r>
            </w:hyperlink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учителя</w:t>
            </w:r>
          </w:p>
          <w:p w:rsidR="00A04760" w:rsidRPr="00B847F1" w:rsidRDefault="00A04760" w:rsidP="00B847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4760" w:rsidRPr="00B847F1" w:rsidTr="00A04760">
        <w:trPr>
          <w:jc w:val="center"/>
        </w:trPr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4760" w:rsidRPr="00B847F1" w:rsidRDefault="00A04760" w:rsidP="00B847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4760" w:rsidRPr="00B847F1" w:rsidRDefault="00A04760" w:rsidP="00B847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hAnsi="Times New Roman" w:cs="Times New Roman"/>
                <w:sz w:val="24"/>
                <w:szCs w:val="24"/>
              </w:rPr>
              <w:t>Гордієнко Р. О.</w:t>
            </w:r>
          </w:p>
        </w:tc>
        <w:tc>
          <w:tcPr>
            <w:tcW w:w="87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4760" w:rsidRPr="00B847F1" w:rsidRDefault="00A04760" w:rsidP="00B847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Скласти історичний портрет Катерини ІІ письмово.  Фото робіт надсилати на поштову скриньку </w:t>
            </w:r>
            <w:hyperlink r:id="rId10">
              <w:r w:rsidRPr="00B847F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Bondariha@ukr.net</w:t>
              </w:r>
            </w:hyperlink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Щоб скласти історичний портрет використовуйте пам'ятку </w:t>
            </w:r>
            <w:hyperlink r:id="rId11">
              <w:r w:rsidRPr="00B847F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https://262517.wixsite.com/history/single-post/2016/1/28/%D0%AF%D0%BA-%D1%81%D0%BA%D0%BB%D0%B0%D1%81%D1%82%D0%B8-%D1%96%D1%81%D1%82%D0%BE%D1%80%D0%B8%D1%87%D0%BD%D0%B8%D0%B9-%D0%BF%D0%BE%D1%80%D1%82%D1%80%D0%B5%D1%82</w:t>
              </w:r>
            </w:hyperlink>
          </w:p>
          <w:p w:rsidR="00A04760" w:rsidRPr="00B847F1" w:rsidRDefault="00A04760" w:rsidP="00B847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До 08.05.2020</w:t>
            </w:r>
          </w:p>
        </w:tc>
      </w:tr>
      <w:tr w:rsidR="00A04760" w:rsidRPr="00B847F1" w:rsidTr="00A04760">
        <w:trPr>
          <w:jc w:val="center"/>
        </w:trPr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4760" w:rsidRPr="00B847F1" w:rsidRDefault="00A04760" w:rsidP="00B847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Хімія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4760" w:rsidRPr="00B847F1" w:rsidRDefault="00A04760" w:rsidP="00B847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Машков В. В.</w:t>
            </w:r>
          </w:p>
        </w:tc>
        <w:tc>
          <w:tcPr>
            <w:tcW w:w="8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4760" w:rsidRPr="00B847F1" w:rsidRDefault="00A04760" w:rsidP="00B847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Скласти короткий опорний конспект. Він допоможе підготуватися вам до Практичної роботи №2. «Розв’язування експериментальних задач». </w:t>
            </w:r>
          </w:p>
          <w:p w:rsidR="00A04760" w:rsidRPr="00B847F1" w:rsidRDefault="00A04760" w:rsidP="00B847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4760" w:rsidRPr="00B847F1" w:rsidRDefault="00A04760" w:rsidP="00B847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Вчимося виявляти різні речовини, проводити якісні реакції на виявлення певних речовин, </w:t>
            </w:r>
            <w:proofErr w:type="spellStart"/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грунтуючись</w:t>
            </w:r>
            <w:proofErr w:type="spellEnd"/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їхніх властивостях. На цей раз Практична робота №2 у  презентації (</w:t>
            </w:r>
            <w:hyperlink r:id="rId12">
              <w:r w:rsidRPr="00B847F1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https://drive.google.com/open?id=1UzhzHeK8CmpNphbPBn9mG4PvdIUe8z_C</w:t>
              </w:r>
            </w:hyperlink>
          </w:p>
          <w:p w:rsidR="00A04760" w:rsidRPr="00B847F1" w:rsidRDefault="00A04760" w:rsidP="00B847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08.05.2020 у </w:t>
            </w:r>
            <w:proofErr w:type="spellStart"/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Classroom</w:t>
            </w:r>
            <w:proofErr w:type="spellEnd"/>
          </w:p>
          <w:p w:rsidR="00A04760" w:rsidRPr="00B847F1" w:rsidRDefault="00A04760" w:rsidP="00B847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4760" w:rsidRPr="00B847F1" w:rsidTr="00A04760">
        <w:trPr>
          <w:jc w:val="center"/>
        </w:trPr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4760" w:rsidRPr="00B847F1" w:rsidRDefault="00A04760" w:rsidP="00B847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Географія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4760" w:rsidRPr="00B847F1" w:rsidRDefault="00A04760" w:rsidP="00B847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47F1">
              <w:rPr>
                <w:rFonts w:ascii="Times New Roman" w:hAnsi="Times New Roman" w:cs="Times New Roman"/>
                <w:sz w:val="24"/>
                <w:szCs w:val="24"/>
              </w:rPr>
              <w:t>Плющик</w:t>
            </w:r>
            <w:proofErr w:type="spellEnd"/>
            <w:r w:rsidRPr="00B847F1">
              <w:rPr>
                <w:rFonts w:ascii="Times New Roman" w:hAnsi="Times New Roman" w:cs="Times New Roman"/>
                <w:sz w:val="24"/>
                <w:szCs w:val="24"/>
              </w:rPr>
              <w:t xml:space="preserve"> Ю.П.</w:t>
            </w:r>
          </w:p>
        </w:tc>
        <w:tc>
          <w:tcPr>
            <w:tcW w:w="87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4760" w:rsidRPr="00B847F1" w:rsidRDefault="00A04760" w:rsidP="00B847F1">
            <w:pPr>
              <w:spacing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Пройти тестування</w:t>
            </w:r>
            <w:hyperlink r:id="rId13">
              <w:r w:rsidRPr="00B847F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">
              <w:r w:rsidRPr="00B847F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https://docs.google.com/forms/d/e/1FAIpQLSc7oc-Lx8_9co7xRrLOOFUx_DCB5ike2GmfwqFYbrGZ7N8loQ/viewform</w:t>
              </w:r>
            </w:hyperlink>
          </w:p>
          <w:p w:rsidR="00A04760" w:rsidRPr="00B847F1" w:rsidRDefault="00A04760" w:rsidP="00B847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Надіслати результати до 12.05. до </w:t>
            </w:r>
            <w:proofErr w:type="spellStart"/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classroom</w:t>
            </w:r>
            <w:proofErr w:type="spellEnd"/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. Підготуватися до контрольної роботи за §§ 46-57.</w:t>
            </w:r>
          </w:p>
        </w:tc>
      </w:tr>
      <w:tr w:rsidR="00A04760" w:rsidRPr="00B847F1" w:rsidTr="00A04760">
        <w:trPr>
          <w:trHeight w:val="480"/>
          <w:jc w:val="center"/>
        </w:trPr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4760" w:rsidRPr="00B847F1" w:rsidRDefault="00A04760" w:rsidP="00B847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Інформатика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4760" w:rsidRPr="00B847F1" w:rsidRDefault="00A04760" w:rsidP="00B847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Білоконь О.О.</w:t>
            </w:r>
          </w:p>
          <w:p w:rsidR="00A04760" w:rsidRPr="00B847F1" w:rsidRDefault="00A04760" w:rsidP="00B847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Родінка</w:t>
            </w:r>
            <w:proofErr w:type="spellEnd"/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І.О.</w:t>
            </w:r>
          </w:p>
        </w:tc>
        <w:tc>
          <w:tcPr>
            <w:tcW w:w="87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4760" w:rsidRPr="00B847F1" w:rsidRDefault="00A04760" w:rsidP="00B847F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B847F1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Пройти тестування за посилання з 04.05 по 08.05 з 14.00 до 14.40</w:t>
            </w:r>
          </w:p>
          <w:p w:rsidR="00A04760" w:rsidRPr="00B847F1" w:rsidRDefault="00A04760" w:rsidP="00B847F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9DFF"/>
                <w:sz w:val="24"/>
                <w:szCs w:val="24"/>
                <w:highlight w:val="white"/>
              </w:rPr>
            </w:pPr>
            <w:hyperlink r:id="rId15">
              <w:r w:rsidRPr="00B847F1"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highlight w:val="white"/>
                  <w:u w:val="single"/>
                </w:rPr>
                <w:t>https://vseosvita.ua/test/start/nrr575</w:t>
              </w:r>
            </w:hyperlink>
          </w:p>
          <w:p w:rsidR="00A04760" w:rsidRPr="00B847F1" w:rsidRDefault="00A04760" w:rsidP="00B847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Виконати вправу 2 ст. 235</w:t>
            </w:r>
          </w:p>
          <w:p w:rsidR="00A04760" w:rsidRPr="00B847F1" w:rsidRDefault="00A04760" w:rsidP="00B847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Термін виконання - 08.05.2020</w:t>
            </w:r>
          </w:p>
        </w:tc>
      </w:tr>
      <w:tr w:rsidR="00A04760" w:rsidRPr="00B847F1" w:rsidTr="00A04760">
        <w:trPr>
          <w:jc w:val="center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4760" w:rsidRPr="00B847F1" w:rsidRDefault="00A04760" w:rsidP="00B847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hAnsi="Times New Roman" w:cs="Times New Roman"/>
                <w:sz w:val="24"/>
                <w:szCs w:val="24"/>
              </w:rPr>
              <w:t>Англійська мова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4760" w:rsidRPr="00B847F1" w:rsidRDefault="00A04760" w:rsidP="00B847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hAnsi="Times New Roman" w:cs="Times New Roman"/>
                <w:sz w:val="24"/>
                <w:szCs w:val="24"/>
              </w:rPr>
              <w:t>Кінчик А.Ф.</w:t>
            </w:r>
          </w:p>
          <w:p w:rsidR="00A04760" w:rsidRPr="00B847F1" w:rsidRDefault="00A04760" w:rsidP="00B847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4760" w:rsidRPr="00B847F1" w:rsidRDefault="00A04760" w:rsidP="00B847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Виконайте тренувальну вправу за посиланням</w:t>
            </w:r>
          </w:p>
          <w:p w:rsidR="00A04760" w:rsidRPr="00B847F1" w:rsidRDefault="00A04760" w:rsidP="00B847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hyperlink r:id="rId16">
              <w:r w:rsidRPr="00B847F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https://www.liveworksheets.com/worksheets/en/English_as_a_Second_Language_(ESL)/Passive_voice/Passive_present_perfect_nk64400vn</w:t>
              </w:r>
            </w:hyperlink>
          </w:p>
          <w:p w:rsidR="00A04760" w:rsidRPr="00B847F1" w:rsidRDefault="00A04760" w:rsidP="00B847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Термін виконання - 08.05.2020</w:t>
            </w:r>
          </w:p>
        </w:tc>
      </w:tr>
      <w:tr w:rsidR="00A04760" w:rsidRPr="00B847F1" w:rsidTr="00A04760">
        <w:trPr>
          <w:jc w:val="center"/>
        </w:trPr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4760" w:rsidRPr="00B847F1" w:rsidRDefault="00A04760" w:rsidP="00B847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Мистецтво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4760" w:rsidRPr="00B847F1" w:rsidRDefault="00A04760" w:rsidP="00B847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Лінченко</w:t>
            </w:r>
            <w:proofErr w:type="spellEnd"/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О.Є.</w:t>
            </w:r>
          </w:p>
        </w:tc>
        <w:tc>
          <w:tcPr>
            <w:tcW w:w="87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4760" w:rsidRPr="00B847F1" w:rsidRDefault="00A04760" w:rsidP="00B847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hAnsi="Times New Roman" w:cs="Times New Roman"/>
                <w:sz w:val="24"/>
                <w:szCs w:val="24"/>
              </w:rPr>
              <w:t>Дати відповіді на питання с.245 .</w:t>
            </w:r>
          </w:p>
          <w:p w:rsidR="00A04760" w:rsidRPr="00B847F1" w:rsidRDefault="00A04760" w:rsidP="00B847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hAnsi="Times New Roman" w:cs="Times New Roman"/>
                <w:sz w:val="24"/>
                <w:szCs w:val="24"/>
              </w:rPr>
              <w:t>Виконати тест:</w:t>
            </w:r>
          </w:p>
          <w:p w:rsidR="00A04760" w:rsidRPr="00B847F1" w:rsidRDefault="00A04760" w:rsidP="00B847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>
              <w:r w:rsidRPr="00B847F1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https://naurok.com.ua/test/stil-realizm-arhitektura-i-skulptura-8-klas-280865.html</w:t>
              </w:r>
            </w:hyperlink>
          </w:p>
          <w:p w:rsidR="00A04760" w:rsidRPr="00B847F1" w:rsidRDefault="00A04760" w:rsidP="00B847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Надіслати результати до 12.05. до </w:t>
            </w:r>
            <w:proofErr w:type="spellStart"/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classroom</w:t>
            </w:r>
            <w:proofErr w:type="spellEnd"/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04760" w:rsidRPr="00B847F1" w:rsidTr="00A04760">
        <w:trPr>
          <w:jc w:val="center"/>
        </w:trPr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4760" w:rsidRPr="00B847F1" w:rsidRDefault="00A04760" w:rsidP="00B847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hAnsi="Times New Roman" w:cs="Times New Roman"/>
                <w:sz w:val="24"/>
                <w:szCs w:val="24"/>
              </w:rPr>
              <w:t>Українська мова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4760" w:rsidRPr="00B847F1" w:rsidRDefault="00A04760" w:rsidP="00B847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hAnsi="Times New Roman" w:cs="Times New Roman"/>
                <w:sz w:val="24"/>
                <w:szCs w:val="24"/>
              </w:rPr>
              <w:t>Горобець С.С.</w:t>
            </w:r>
          </w:p>
        </w:tc>
        <w:tc>
          <w:tcPr>
            <w:tcW w:w="87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4760" w:rsidRPr="00B847F1" w:rsidRDefault="00A04760" w:rsidP="00B847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1.Виконати вправу 373, 379.</w:t>
            </w:r>
          </w:p>
          <w:p w:rsidR="00A04760" w:rsidRPr="00B847F1" w:rsidRDefault="00A04760" w:rsidP="00B847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 надіслати в </w:t>
            </w:r>
            <w:proofErr w:type="spellStart"/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>classroom</w:t>
            </w:r>
            <w:proofErr w:type="spellEnd"/>
          </w:p>
          <w:p w:rsidR="00A04760" w:rsidRPr="00B847F1" w:rsidRDefault="00A04760" w:rsidP="00B847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Виконати тест за посиланням:</w:t>
            </w:r>
          </w:p>
          <w:p w:rsidR="00A04760" w:rsidRPr="00B847F1" w:rsidRDefault="00A04760" w:rsidP="00B847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>
              <w:r w:rsidRPr="00B847F1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https://vseosvita.ua/test/start/wgs226</w:t>
              </w:r>
            </w:hyperlink>
          </w:p>
          <w:p w:rsidR="00A04760" w:rsidRPr="00B847F1" w:rsidRDefault="00A04760" w:rsidP="00B847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2. </w:t>
            </w:r>
            <w:r w:rsidRPr="00B847F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white"/>
              </w:rPr>
              <w:t>Написати переказ тексту на платформі ZOOM в середу 06.05, 11:00</w:t>
            </w:r>
          </w:p>
          <w:p w:rsidR="00A04760" w:rsidRPr="00B847F1" w:rsidRDefault="00A04760" w:rsidP="00B847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4760" w:rsidRPr="00B847F1" w:rsidTr="00A04760">
        <w:trPr>
          <w:jc w:val="center"/>
        </w:trPr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4760" w:rsidRPr="00B847F1" w:rsidRDefault="00A04760" w:rsidP="00B847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Українська література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4760" w:rsidRPr="00B847F1" w:rsidRDefault="00A04760" w:rsidP="00B847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hAnsi="Times New Roman" w:cs="Times New Roman"/>
                <w:sz w:val="24"/>
                <w:szCs w:val="24"/>
              </w:rPr>
              <w:t>Горобець С.С.</w:t>
            </w:r>
          </w:p>
        </w:tc>
        <w:tc>
          <w:tcPr>
            <w:tcW w:w="87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4760" w:rsidRPr="00B847F1" w:rsidRDefault="00A04760" w:rsidP="00B847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hAnsi="Times New Roman" w:cs="Times New Roman"/>
                <w:sz w:val="24"/>
                <w:szCs w:val="24"/>
              </w:rPr>
              <w:t xml:space="preserve">Опрацювати поняття повість-казка за посиланням: </w:t>
            </w:r>
          </w:p>
          <w:p w:rsidR="00A04760" w:rsidRPr="00B847F1" w:rsidRDefault="00A04760" w:rsidP="00B847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>
              <w:r w:rsidRPr="00B847F1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https://drive.google.com/drive/folders/1huBfvbE8cPhLGyjOJEIDYMg3kQf7Olxr?usp=sharing</w:t>
              </w:r>
            </w:hyperlink>
            <w:r w:rsidRPr="00B847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04760" w:rsidRPr="00B847F1" w:rsidRDefault="00A04760" w:rsidP="00B847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hAnsi="Times New Roman" w:cs="Times New Roman"/>
                <w:sz w:val="24"/>
                <w:szCs w:val="24"/>
              </w:rPr>
              <w:t>виписати його собі в зошит. Виконати цитатний диктант. Надіслати до 08.05.2020.</w:t>
            </w:r>
          </w:p>
        </w:tc>
      </w:tr>
      <w:tr w:rsidR="00A04760" w:rsidRPr="00B847F1" w:rsidTr="00A04760">
        <w:trPr>
          <w:jc w:val="center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4760" w:rsidRPr="00B847F1" w:rsidRDefault="00A04760" w:rsidP="00B847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4760" w:rsidRPr="00B847F1" w:rsidRDefault="00A04760" w:rsidP="00B847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47F1">
              <w:rPr>
                <w:rFonts w:ascii="Times New Roman" w:hAnsi="Times New Roman" w:cs="Times New Roman"/>
                <w:sz w:val="24"/>
                <w:szCs w:val="24"/>
              </w:rPr>
              <w:t>Ворошилов</w:t>
            </w:r>
            <w:proofErr w:type="spellEnd"/>
            <w:r w:rsidRPr="00B847F1"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</w:tc>
        <w:tc>
          <w:tcPr>
            <w:tcW w:w="8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4760" w:rsidRPr="00B847F1" w:rsidRDefault="00A04760" w:rsidP="00B847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7F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Вправи виконувати 2-3 рази на тиждень(помірної інтенсивності) після активної розминки</w:t>
            </w:r>
          </w:p>
        </w:tc>
      </w:tr>
    </w:tbl>
    <w:p w:rsidR="00145368" w:rsidRDefault="00145368">
      <w:bookmarkStart w:id="0" w:name="_GoBack"/>
      <w:bookmarkEnd w:id="0"/>
    </w:p>
    <w:p w:rsidR="00145368" w:rsidRDefault="00145368">
      <w:pPr>
        <w:spacing w:line="240" w:lineRule="auto"/>
        <w:rPr>
          <w:rFonts w:ascii="Times New Roman" w:eastAsia="Times New Roman" w:hAnsi="Times New Roman" w:cs="Times New Roman"/>
          <w:sz w:val="48"/>
          <w:szCs w:val="48"/>
        </w:rPr>
      </w:pPr>
    </w:p>
    <w:p w:rsidR="00145368" w:rsidRDefault="00145368"/>
    <w:p w:rsidR="00145368" w:rsidRDefault="00145368"/>
    <w:sectPr w:rsidR="00145368">
      <w:pgSz w:w="16838" w:h="11906"/>
      <w:pgMar w:top="566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368"/>
    <w:rsid w:val="00145368"/>
    <w:rsid w:val="00A04760"/>
    <w:rsid w:val="00B8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C9493D-B455-46B2-8BCE-6FAE9DD1F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oin.naurok.ua/" TargetMode="External"/><Relationship Id="rId13" Type="http://schemas.openxmlformats.org/officeDocument/2006/relationships/hyperlink" Target="https://docs.google.com/forms/d/e/1FAIpQLSc7oc-Lx8_9co7xRrLOOFUx_DCB5ike2GmfwqFYbrGZ7N8loQ/viewform" TargetMode="External"/><Relationship Id="rId18" Type="http://schemas.openxmlformats.org/officeDocument/2006/relationships/hyperlink" Target="https://vseosvita.ua/test/start/wgs226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join.naurok.ua/" TargetMode="External"/><Relationship Id="rId12" Type="http://schemas.openxmlformats.org/officeDocument/2006/relationships/hyperlink" Target="https://drive.google.com/open?id=1UzhzHeK8CmpNphbPBn9mG4PvdIUe8z_C" TargetMode="External"/><Relationship Id="rId17" Type="http://schemas.openxmlformats.org/officeDocument/2006/relationships/hyperlink" Target="https://naurok.com.ua/test/stil-realizm-arhitektura-i-skulptura-8-klas-280865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liveworksheets.com/worksheets/en/English_as_a_Second_Language_(ESL)/Passive_voice/Passive_present_perfect_nk64400vn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naurok.com.ua/test/join?gamecode=694399" TargetMode="External"/><Relationship Id="rId11" Type="http://schemas.openxmlformats.org/officeDocument/2006/relationships/hyperlink" Target="https://262517.wixsite.com/history/single-post/2016/1/28/%D0%AF%D0%BA-%D1%81%D0%BA%D0%BB%D0%B0%D1%81%D1%82%D0%B8-%D1%96%D1%81%D1%82%D0%BE%D1%80%D0%B8%D1%87%D0%BD%D0%B8%D0%B9-%D0%BF%D0%BE%D1%80%D1%82%D1%80%D0%B5%D1%82" TargetMode="External"/><Relationship Id="rId5" Type="http://schemas.openxmlformats.org/officeDocument/2006/relationships/hyperlink" Target="https://naurok.com.ua/test/join?gamecode=694399" TargetMode="External"/><Relationship Id="rId15" Type="http://schemas.openxmlformats.org/officeDocument/2006/relationships/hyperlink" Target="https://vseosvita.ua/test/start/nrr575" TargetMode="External"/><Relationship Id="rId10" Type="http://schemas.openxmlformats.org/officeDocument/2006/relationships/hyperlink" Target="mailto:Bondariha@ukr.net" TargetMode="External"/><Relationship Id="rId19" Type="http://schemas.openxmlformats.org/officeDocument/2006/relationships/hyperlink" Target="https://drive.google.com/drive/folders/1huBfvbE8cPhLGyjOJEIDYMg3kQf7Olxr?usp=sharing" TargetMode="External"/><Relationship Id="rId4" Type="http://schemas.openxmlformats.org/officeDocument/2006/relationships/hyperlink" Target="https://onlinetestpad.com/hm5gtb46d3cjw" TargetMode="External"/><Relationship Id="rId9" Type="http://schemas.openxmlformats.org/officeDocument/2006/relationships/hyperlink" Target="mailto:lana74445@gmail.com" TargetMode="External"/><Relationship Id="rId14" Type="http://schemas.openxmlformats.org/officeDocument/2006/relationships/hyperlink" Target="https://docs.google.com/forms/d/e/1FAIpQLSc7oc-Lx8_9co7xRrLOOFUx_DCB5ike2GmfwqFYbrGZ7N8loQ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696</Words>
  <Characters>3969</Characters>
  <Application>Microsoft Office Word</Application>
  <DocSecurity>0</DocSecurity>
  <Lines>33</Lines>
  <Paragraphs>9</Paragraphs>
  <ScaleCrop>false</ScaleCrop>
  <Company>diakov.net</Company>
  <LinksUpToDate>false</LinksUpToDate>
  <CharactersWithSpaces>4656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5</cp:revision>
  <dcterms:created xsi:type="dcterms:W3CDTF">2020-05-04T16:05:00Z</dcterms:created>
  <dcterms:modified xsi:type="dcterms:W3CDTF">2020-05-04T16:18:00Z</dcterms:modified>
</cp:coreProperties>
</file>